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70611" w14:textId="77777777" w:rsidR="002126FF" w:rsidRPr="002126FF" w:rsidRDefault="002126FF" w:rsidP="002126FF">
      <w:pPr>
        <w:pStyle w:val="Title"/>
        <w:jc w:val="center"/>
        <w:rPr>
          <w:rFonts w:ascii="Broadway" w:hAnsi="Broadway"/>
          <w:i/>
          <w:iCs/>
          <w:sz w:val="96"/>
          <w:szCs w:val="96"/>
          <w:lang w:val="en-US"/>
        </w:rPr>
      </w:pPr>
      <w:r w:rsidRPr="002126FF">
        <w:rPr>
          <w:rFonts w:ascii="Broadway" w:hAnsi="Broadway"/>
          <w:i/>
          <w:iCs/>
          <w:sz w:val="96"/>
          <w:szCs w:val="96"/>
          <w:lang w:val="en-US"/>
        </w:rPr>
        <w:t>Curriculum vitae</w:t>
      </w:r>
    </w:p>
    <w:p w14:paraId="43108507" w14:textId="77777777" w:rsidR="002126FF" w:rsidRPr="002126FF" w:rsidRDefault="002126FF" w:rsidP="002126FF">
      <w:pPr>
        <w:pStyle w:val="Title"/>
        <w:jc w:val="center"/>
        <w:rPr>
          <w:rFonts w:ascii="Broadway" w:hAnsi="Broadway"/>
          <w:i/>
          <w:iCs/>
          <w:sz w:val="96"/>
          <w:szCs w:val="96"/>
          <w:lang w:val="en-US"/>
        </w:rPr>
      </w:pPr>
    </w:p>
    <w:p w14:paraId="6BCC48FD" w14:textId="77777777" w:rsidR="002126FF" w:rsidRPr="002126FF" w:rsidRDefault="002126FF" w:rsidP="002126FF">
      <w:pPr>
        <w:rPr>
          <w:i/>
          <w:iCs/>
          <w:lang w:val="en-US"/>
        </w:rPr>
      </w:pPr>
    </w:p>
    <w:p w14:paraId="1718FDE2" w14:textId="77777777" w:rsidR="002126FF" w:rsidRPr="002126FF" w:rsidRDefault="002126FF" w:rsidP="002126FF">
      <w:pPr>
        <w:pStyle w:val="Title"/>
        <w:jc w:val="center"/>
        <w:rPr>
          <w:rFonts w:ascii="Broadway" w:hAnsi="Broadway"/>
          <w:i/>
          <w:iCs/>
          <w:sz w:val="96"/>
          <w:szCs w:val="96"/>
          <w:lang w:val="en-US"/>
        </w:rPr>
      </w:pPr>
    </w:p>
    <w:p w14:paraId="34D09733" w14:textId="77777777" w:rsidR="002126FF" w:rsidRPr="002126FF" w:rsidRDefault="002126FF" w:rsidP="002126FF">
      <w:pPr>
        <w:rPr>
          <w:i/>
          <w:iCs/>
          <w:lang w:val="en-US"/>
        </w:rPr>
      </w:pPr>
    </w:p>
    <w:p w14:paraId="41456009" w14:textId="77777777" w:rsidR="002126FF" w:rsidRPr="002126FF" w:rsidRDefault="002126FF" w:rsidP="002126FF">
      <w:pPr>
        <w:pStyle w:val="Title"/>
        <w:jc w:val="center"/>
        <w:rPr>
          <w:rFonts w:ascii="Broadway" w:hAnsi="Broadway"/>
          <w:i/>
          <w:iCs/>
          <w:sz w:val="96"/>
          <w:szCs w:val="96"/>
          <w:lang w:val="en-US"/>
        </w:rPr>
      </w:pPr>
      <w:r w:rsidRPr="002126FF">
        <w:rPr>
          <w:rFonts w:ascii="Broadway" w:hAnsi="Broadway"/>
          <w:i/>
          <w:iCs/>
          <w:sz w:val="96"/>
          <w:szCs w:val="96"/>
          <w:lang w:val="en-US"/>
        </w:rPr>
        <w:t>Of</w:t>
      </w:r>
    </w:p>
    <w:p w14:paraId="1D821150" w14:textId="77777777" w:rsidR="002126FF" w:rsidRPr="002126FF" w:rsidRDefault="002126FF" w:rsidP="002126FF">
      <w:pPr>
        <w:rPr>
          <w:i/>
          <w:iCs/>
          <w:lang w:val="en-US"/>
        </w:rPr>
      </w:pPr>
    </w:p>
    <w:p w14:paraId="21DEEDF3" w14:textId="77777777" w:rsidR="002126FF" w:rsidRPr="002126FF" w:rsidRDefault="002126FF" w:rsidP="002126FF">
      <w:pPr>
        <w:rPr>
          <w:i/>
          <w:iCs/>
          <w:lang w:val="en-US"/>
        </w:rPr>
      </w:pPr>
    </w:p>
    <w:p w14:paraId="005B4C7D" w14:textId="77777777" w:rsidR="002126FF" w:rsidRPr="002126FF" w:rsidRDefault="002126FF" w:rsidP="002126FF">
      <w:pPr>
        <w:rPr>
          <w:i/>
          <w:iCs/>
          <w:lang w:val="en-US"/>
        </w:rPr>
      </w:pPr>
    </w:p>
    <w:p w14:paraId="4991F648" w14:textId="77777777" w:rsidR="002126FF" w:rsidRPr="002126FF" w:rsidRDefault="002126FF" w:rsidP="002126FF">
      <w:pPr>
        <w:rPr>
          <w:i/>
          <w:iCs/>
          <w:lang w:val="en-US"/>
        </w:rPr>
      </w:pPr>
    </w:p>
    <w:p w14:paraId="7FA1FBB3" w14:textId="77777777" w:rsidR="002126FF" w:rsidRPr="002126FF" w:rsidRDefault="002126FF" w:rsidP="002126FF">
      <w:pPr>
        <w:jc w:val="center"/>
        <w:rPr>
          <w:i/>
          <w:iCs/>
          <w:sz w:val="24"/>
          <w:szCs w:val="24"/>
          <w:lang w:val="en-US"/>
        </w:rPr>
      </w:pPr>
    </w:p>
    <w:p w14:paraId="0441FE90" w14:textId="77777777" w:rsidR="00D124B7" w:rsidRDefault="002126FF" w:rsidP="002126FF">
      <w:pPr>
        <w:pStyle w:val="Title"/>
        <w:jc w:val="center"/>
        <w:rPr>
          <w:rFonts w:ascii="Broadway" w:hAnsi="Broadway"/>
          <w:i/>
          <w:iCs/>
          <w:sz w:val="96"/>
          <w:szCs w:val="96"/>
          <w:lang w:val="en-US"/>
        </w:rPr>
      </w:pPr>
      <w:proofErr w:type="spellStart"/>
      <w:r w:rsidRPr="002126FF">
        <w:rPr>
          <w:rFonts w:ascii="Broadway" w:hAnsi="Broadway"/>
          <w:i/>
          <w:iCs/>
          <w:sz w:val="96"/>
          <w:szCs w:val="96"/>
          <w:lang w:val="en-US"/>
        </w:rPr>
        <w:t>Buhle</w:t>
      </w:r>
      <w:proofErr w:type="spellEnd"/>
      <w:r w:rsidRPr="002126FF">
        <w:rPr>
          <w:rFonts w:ascii="Broadway" w:hAnsi="Broadway"/>
          <w:i/>
          <w:iCs/>
          <w:sz w:val="96"/>
          <w:szCs w:val="96"/>
          <w:lang w:val="en-US"/>
        </w:rPr>
        <w:t xml:space="preserve"> Tabata</w:t>
      </w:r>
    </w:p>
    <w:p w14:paraId="72CF8997" w14:textId="77777777" w:rsidR="002126FF" w:rsidRDefault="002126FF" w:rsidP="002126FF">
      <w:pPr>
        <w:rPr>
          <w:lang w:val="en-US"/>
        </w:rPr>
      </w:pPr>
    </w:p>
    <w:p w14:paraId="1EDE574D" w14:textId="77777777" w:rsidR="002126FF" w:rsidRDefault="002126FF" w:rsidP="002126FF">
      <w:pPr>
        <w:rPr>
          <w:lang w:val="en-US"/>
        </w:rPr>
      </w:pPr>
    </w:p>
    <w:p w14:paraId="52C7D8BF" w14:textId="77777777" w:rsidR="002126FF" w:rsidRDefault="002126FF" w:rsidP="002126FF">
      <w:pPr>
        <w:rPr>
          <w:lang w:val="en-US"/>
        </w:rPr>
      </w:pPr>
      <w:r>
        <w:rPr>
          <w:lang w:val="en-US"/>
        </w:rPr>
        <w:br w:type="page"/>
      </w:r>
    </w:p>
    <w:p w14:paraId="57D304EE" w14:textId="7C6C0664" w:rsidR="002126FF" w:rsidRPr="00A133B3" w:rsidRDefault="002B73F5" w:rsidP="002126FF">
      <w:pPr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5FD6F241" wp14:editId="0DB53983">
            <wp:simplePos x="0" y="0"/>
            <wp:positionH relativeFrom="column">
              <wp:posOffset>5166360</wp:posOffset>
            </wp:positionH>
            <wp:positionV relativeFrom="page">
              <wp:posOffset>190500</wp:posOffset>
            </wp:positionV>
            <wp:extent cx="1292225" cy="1386840"/>
            <wp:effectExtent l="0" t="0" r="3175" b="3810"/>
            <wp:wrapThrough wrapText="bothSides">
              <wp:wrapPolygon edited="0">
                <wp:start x="0" y="0"/>
                <wp:lineTo x="0" y="21363"/>
                <wp:lineTo x="21335" y="21363"/>
                <wp:lineTo x="21335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225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126FF" w:rsidRPr="00A133B3"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  <w:t>Personal Details</w:t>
      </w:r>
      <w:r w:rsidR="006317C9"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  <w:t xml:space="preserve"> </w:t>
      </w:r>
      <w:r w:rsidR="00236CAD">
        <w:rPr>
          <w:rFonts w:ascii="Arial" w:hAnsi="Arial" w:cs="Arial"/>
          <w:sz w:val="24"/>
          <w:szCs w:val="24"/>
          <w:lang w:val="en-US"/>
        </w:rPr>
        <w:tab/>
      </w:r>
      <w:r w:rsidR="00236CAD">
        <w:rPr>
          <w:rFonts w:ascii="Arial" w:hAnsi="Arial" w:cs="Arial"/>
          <w:sz w:val="24"/>
          <w:szCs w:val="24"/>
          <w:lang w:val="en-US"/>
        </w:rPr>
        <w:tab/>
      </w:r>
      <w:r w:rsidR="00236CAD">
        <w:rPr>
          <w:rFonts w:ascii="Arial" w:hAnsi="Arial" w:cs="Arial"/>
          <w:sz w:val="24"/>
          <w:szCs w:val="24"/>
          <w:lang w:val="en-US"/>
        </w:rPr>
        <w:tab/>
      </w:r>
      <w:r w:rsidR="00236CAD">
        <w:rPr>
          <w:rFonts w:ascii="Arial" w:hAnsi="Arial" w:cs="Arial"/>
          <w:sz w:val="24"/>
          <w:szCs w:val="24"/>
          <w:lang w:val="en-US"/>
        </w:rPr>
        <w:tab/>
      </w:r>
      <w:r w:rsidR="00236CAD">
        <w:rPr>
          <w:rFonts w:ascii="Arial" w:hAnsi="Arial" w:cs="Arial"/>
          <w:sz w:val="24"/>
          <w:szCs w:val="24"/>
          <w:lang w:val="en-US"/>
        </w:rPr>
        <w:tab/>
      </w:r>
      <w:r w:rsidR="00236CAD">
        <w:rPr>
          <w:rFonts w:ascii="Arial" w:hAnsi="Arial" w:cs="Arial"/>
          <w:sz w:val="24"/>
          <w:szCs w:val="24"/>
          <w:lang w:val="en-US"/>
        </w:rPr>
        <w:tab/>
      </w:r>
      <w:r w:rsidR="00236CAD">
        <w:rPr>
          <w:rFonts w:ascii="Arial" w:hAnsi="Arial" w:cs="Arial"/>
          <w:sz w:val="24"/>
          <w:szCs w:val="24"/>
          <w:lang w:val="en-US"/>
        </w:rPr>
        <w:tab/>
      </w:r>
      <w:bookmarkStart w:id="0" w:name="_GoBack"/>
      <w:bookmarkEnd w:id="0"/>
    </w:p>
    <w:p w14:paraId="55710DBA" w14:textId="77777777" w:rsidR="002126FF" w:rsidRPr="002126FF" w:rsidRDefault="002126FF" w:rsidP="002126FF">
      <w:pPr>
        <w:rPr>
          <w:rFonts w:ascii="Arial" w:hAnsi="Arial" w:cs="Arial"/>
          <w:sz w:val="24"/>
          <w:szCs w:val="24"/>
          <w:lang w:val="en-US"/>
        </w:rPr>
      </w:pPr>
      <w:r w:rsidRPr="002126FF">
        <w:rPr>
          <w:rFonts w:ascii="Arial" w:hAnsi="Arial" w:cs="Arial"/>
          <w:sz w:val="24"/>
          <w:szCs w:val="24"/>
          <w:lang w:val="en-US"/>
        </w:rPr>
        <w:t>Surname:</w:t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  <w:t>Tabata</w:t>
      </w:r>
    </w:p>
    <w:p w14:paraId="6D288EA8" w14:textId="77777777" w:rsidR="002126FF" w:rsidRDefault="002126FF" w:rsidP="002126FF">
      <w:pPr>
        <w:rPr>
          <w:rFonts w:ascii="Arial" w:hAnsi="Arial" w:cs="Arial"/>
          <w:sz w:val="24"/>
          <w:szCs w:val="24"/>
          <w:lang w:val="en-US"/>
        </w:rPr>
      </w:pPr>
      <w:r w:rsidRPr="002126FF">
        <w:rPr>
          <w:rFonts w:ascii="Arial" w:hAnsi="Arial" w:cs="Arial"/>
          <w:sz w:val="24"/>
          <w:szCs w:val="24"/>
          <w:lang w:val="en-US"/>
        </w:rPr>
        <w:t>First</w:t>
      </w:r>
      <w:r>
        <w:rPr>
          <w:rFonts w:ascii="Arial" w:hAnsi="Arial" w:cs="Arial"/>
          <w:sz w:val="24"/>
          <w:szCs w:val="24"/>
          <w:lang w:val="en-US"/>
        </w:rPr>
        <w:t xml:space="preserve"> Name:</w:t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proofErr w:type="spellStart"/>
      <w:r w:rsidR="007D39B0">
        <w:rPr>
          <w:rFonts w:ascii="Arial" w:hAnsi="Arial" w:cs="Arial"/>
          <w:sz w:val="24"/>
          <w:szCs w:val="24"/>
          <w:lang w:val="en-US"/>
        </w:rPr>
        <w:t>Buhle</w:t>
      </w:r>
      <w:proofErr w:type="spellEnd"/>
    </w:p>
    <w:p w14:paraId="47F5A70F" w14:textId="4FA13A1E" w:rsidR="002126FF" w:rsidRDefault="002126FF" w:rsidP="002126F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Gender:</w:t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  <w:t>Female</w:t>
      </w:r>
      <w:r w:rsidR="009875A1">
        <w:rPr>
          <w:rFonts w:ascii="Arial" w:hAnsi="Arial" w:cs="Arial"/>
          <w:sz w:val="24"/>
          <w:szCs w:val="24"/>
          <w:lang w:val="en-US"/>
        </w:rPr>
        <w:tab/>
      </w:r>
    </w:p>
    <w:p w14:paraId="3616D72C" w14:textId="77777777" w:rsidR="002126FF" w:rsidRDefault="002126FF" w:rsidP="002126F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Identity Number:</w:t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  <w:t>9512120353086</w:t>
      </w:r>
    </w:p>
    <w:p w14:paraId="25497BF7" w14:textId="77777777" w:rsidR="002126FF" w:rsidRDefault="002126FF" w:rsidP="002126F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Address:</w:t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  <w:t>59 Brahms Circle, Man</w:t>
      </w:r>
      <w:r w:rsidR="0005471C">
        <w:rPr>
          <w:rFonts w:ascii="Arial" w:hAnsi="Arial" w:cs="Arial"/>
          <w:sz w:val="24"/>
          <w:szCs w:val="24"/>
          <w:lang w:val="en-US"/>
        </w:rPr>
        <w:t>dala</w:t>
      </w:r>
      <w:r w:rsidR="007D39B0">
        <w:rPr>
          <w:rFonts w:ascii="Arial" w:hAnsi="Arial" w:cs="Arial"/>
          <w:sz w:val="24"/>
          <w:szCs w:val="24"/>
          <w:lang w:val="en-US"/>
        </w:rPr>
        <w:t>y</w:t>
      </w:r>
    </w:p>
    <w:p w14:paraId="0F25896D" w14:textId="77777777" w:rsidR="007D39B0" w:rsidRDefault="007D39B0" w:rsidP="002126F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Mitchells Plain</w:t>
      </w:r>
    </w:p>
    <w:p w14:paraId="2E15D425" w14:textId="77777777" w:rsidR="007D39B0" w:rsidRDefault="007D39B0" w:rsidP="002126F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Cape Town</w:t>
      </w:r>
    </w:p>
    <w:p w14:paraId="1678561A" w14:textId="77777777" w:rsidR="002126FF" w:rsidRDefault="002126FF" w:rsidP="002126F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Cellular Number:</w:t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  <w:t>+27 84 695 9784</w:t>
      </w:r>
    </w:p>
    <w:p w14:paraId="218BE1F0" w14:textId="77777777" w:rsidR="002126FF" w:rsidRDefault="002126FF" w:rsidP="002126F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E-mail address:</w:t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  <w:t>Booglesbuhle@gmail.com</w:t>
      </w:r>
    </w:p>
    <w:p w14:paraId="0E677A66" w14:textId="77777777" w:rsidR="002126FF" w:rsidRDefault="002126FF" w:rsidP="002126F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Home Language:</w:t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  <w:t>isiXhosa</w:t>
      </w:r>
    </w:p>
    <w:p w14:paraId="32CF5619" w14:textId="77777777" w:rsidR="00EC37E8" w:rsidRDefault="00EC37E8" w:rsidP="002126F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Other language of proficiency</w:t>
      </w:r>
      <w:r w:rsidR="007D39B0">
        <w:rPr>
          <w:rFonts w:ascii="Arial" w:hAnsi="Arial" w:cs="Arial"/>
          <w:sz w:val="24"/>
          <w:szCs w:val="24"/>
          <w:lang w:val="en-US"/>
        </w:rPr>
        <w:t>:</w:t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  <w:t>English and Afrikaans</w:t>
      </w:r>
    </w:p>
    <w:p w14:paraId="5726DC04" w14:textId="77777777" w:rsidR="00EC37E8" w:rsidRDefault="00EC37E8" w:rsidP="002126FF">
      <w:pPr>
        <w:rPr>
          <w:rFonts w:ascii="Arial" w:hAnsi="Arial" w:cs="Arial"/>
          <w:sz w:val="24"/>
          <w:szCs w:val="24"/>
          <w:lang w:val="en-US"/>
        </w:rPr>
      </w:pPr>
    </w:p>
    <w:p w14:paraId="08D3649E" w14:textId="77777777" w:rsidR="00EC37E8" w:rsidRPr="00774C7E" w:rsidRDefault="00EC37E8" w:rsidP="002126FF">
      <w:pPr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</w:pPr>
      <w:r w:rsidRPr="00774C7E"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  <w:t>Academic Details</w:t>
      </w:r>
    </w:p>
    <w:p w14:paraId="30C7A8BD" w14:textId="77777777" w:rsidR="00EC37E8" w:rsidRPr="00774C7E" w:rsidRDefault="00EC37E8" w:rsidP="002126FF">
      <w:pPr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</w:pPr>
      <w:r w:rsidRPr="00774C7E"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  <w:t>Tertiary Education</w:t>
      </w:r>
    </w:p>
    <w:p w14:paraId="76A11BFF" w14:textId="77777777" w:rsidR="00EC37E8" w:rsidRDefault="00EC37E8" w:rsidP="002126F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Institution: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Boland College</w:t>
      </w:r>
    </w:p>
    <w:p w14:paraId="1DBBEE77" w14:textId="77777777" w:rsidR="00EC37E8" w:rsidRDefault="00EC37E8" w:rsidP="002126F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Course: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Marketing Management</w:t>
      </w:r>
    </w:p>
    <w:p w14:paraId="4DB80334" w14:textId="77777777" w:rsidR="00EC37E8" w:rsidRDefault="00EC37E8" w:rsidP="002126F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Current Year: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2015</w:t>
      </w:r>
    </w:p>
    <w:p w14:paraId="275FAFAB" w14:textId="77777777" w:rsidR="00EC37E8" w:rsidRDefault="00EC37E8" w:rsidP="002126F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Currently registered subjects: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Marketing Management N4, N5, N6</w:t>
      </w:r>
    </w:p>
    <w:p w14:paraId="1CE2FB6E" w14:textId="77777777" w:rsidR="00EC37E8" w:rsidRDefault="00EC37E8" w:rsidP="00EC37E8">
      <w:pPr>
        <w:ind w:left="504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Entrepreneurship and Businesses Management N4, N5</w:t>
      </w:r>
    </w:p>
    <w:p w14:paraId="4AD4694D" w14:textId="77777777" w:rsidR="00EC37E8" w:rsidRDefault="00EC37E8" w:rsidP="00EC37E8">
      <w:pPr>
        <w:ind w:left="504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Marketing Research N5, N6</w:t>
      </w:r>
    </w:p>
    <w:p w14:paraId="51D88D9B" w14:textId="77777777" w:rsidR="00EC37E8" w:rsidRDefault="00EC37E8" w:rsidP="00EC37E8">
      <w:pPr>
        <w:ind w:left="504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Computer Practice N4, N5</w:t>
      </w:r>
    </w:p>
    <w:p w14:paraId="7BBD5CF4" w14:textId="77777777" w:rsidR="00EC37E8" w:rsidRDefault="00EC37E8" w:rsidP="00EC37E8">
      <w:pPr>
        <w:ind w:left="504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Marketing Communication N4, N6</w:t>
      </w:r>
    </w:p>
    <w:p w14:paraId="2AA40131" w14:textId="77777777" w:rsidR="00EC37E8" w:rsidRDefault="00EC37E8" w:rsidP="00EC37E8">
      <w:pPr>
        <w:ind w:left="504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Sales Management N5, N6</w:t>
      </w:r>
    </w:p>
    <w:p w14:paraId="70CE74B6" w14:textId="77777777" w:rsidR="0005471C" w:rsidRDefault="00EC37E8" w:rsidP="007D39B0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Cer</w:t>
      </w:r>
      <w:r w:rsidR="007D39B0">
        <w:rPr>
          <w:rFonts w:ascii="Arial" w:hAnsi="Arial" w:cs="Arial"/>
          <w:sz w:val="24"/>
          <w:szCs w:val="24"/>
          <w:lang w:val="en-US"/>
        </w:rPr>
        <w:t>tificate</w:t>
      </w:r>
      <w:r>
        <w:rPr>
          <w:rFonts w:ascii="Arial" w:hAnsi="Arial" w:cs="Arial"/>
          <w:sz w:val="24"/>
          <w:szCs w:val="24"/>
          <w:lang w:val="en-US"/>
        </w:rPr>
        <w:t xml:space="preserve"> of complet</w:t>
      </w:r>
      <w:r w:rsidR="007D39B0">
        <w:rPr>
          <w:rFonts w:ascii="Arial" w:hAnsi="Arial" w:cs="Arial"/>
          <w:sz w:val="24"/>
          <w:szCs w:val="24"/>
          <w:lang w:val="en-US"/>
        </w:rPr>
        <w:t xml:space="preserve">ion </w:t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  <w:r w:rsidR="007D39B0">
        <w:rPr>
          <w:rFonts w:ascii="Arial" w:hAnsi="Arial" w:cs="Arial"/>
          <w:sz w:val="24"/>
          <w:szCs w:val="24"/>
          <w:lang w:val="en-US"/>
        </w:rPr>
        <w:tab/>
      </w:r>
    </w:p>
    <w:p w14:paraId="3B6067FF" w14:textId="77777777" w:rsidR="0005471C" w:rsidRDefault="0005471C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Current Year: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2015</w:t>
      </w:r>
    </w:p>
    <w:p w14:paraId="7C828177" w14:textId="77777777" w:rsidR="007D39B0" w:rsidRDefault="0005471C" w:rsidP="0005471C">
      <w:pPr>
        <w:ind w:left="4320" w:firstLine="7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E</w:t>
      </w:r>
      <w:r w:rsidR="007D39B0">
        <w:rPr>
          <w:rFonts w:ascii="Arial" w:hAnsi="Arial" w:cs="Arial"/>
          <w:sz w:val="24"/>
          <w:szCs w:val="24"/>
          <w:lang w:val="en-US"/>
        </w:rPr>
        <w:t>-Marketing</w:t>
      </w:r>
    </w:p>
    <w:p w14:paraId="35ADBEA6" w14:textId="77777777" w:rsidR="0005471C" w:rsidRDefault="0005471C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Current Year: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2018</w:t>
      </w:r>
    </w:p>
    <w:p w14:paraId="6577A910" w14:textId="77777777" w:rsidR="007D39B0" w:rsidRDefault="007D39B0" w:rsidP="007D39B0">
      <w:pPr>
        <w:ind w:left="2880" w:hanging="288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 xml:space="preserve">EFST </w:t>
      </w:r>
    </w:p>
    <w:p w14:paraId="3A9DC4F2" w14:textId="77777777" w:rsidR="00EC37E8" w:rsidRDefault="007D39B0" w:rsidP="007D39B0">
      <w:pPr>
        <w:ind w:left="4320" w:firstLine="7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Essential Food and Safety Training </w:t>
      </w:r>
    </w:p>
    <w:p w14:paraId="5199549A" w14:textId="77777777" w:rsidR="0005471C" w:rsidRPr="00A133B3" w:rsidRDefault="0005471C" w:rsidP="0005471C">
      <w:pPr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</w:pPr>
      <w:r w:rsidRPr="00A133B3"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  <w:lastRenderedPageBreak/>
        <w:t>Secondary Education</w:t>
      </w:r>
    </w:p>
    <w:p w14:paraId="024F65E0" w14:textId="77777777" w:rsidR="0005471C" w:rsidRDefault="0005471C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School: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Hottentots Holland High School</w:t>
      </w:r>
    </w:p>
    <w:p w14:paraId="3B03F241" w14:textId="77777777" w:rsidR="0005471C" w:rsidRDefault="0005471C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Year: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2013</w:t>
      </w:r>
    </w:p>
    <w:p w14:paraId="21718414" w14:textId="77777777" w:rsidR="0005471C" w:rsidRDefault="0005471C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Qualification: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Grade 12</w:t>
      </w:r>
    </w:p>
    <w:p w14:paraId="1AE4C34B" w14:textId="77777777" w:rsidR="0005471C" w:rsidRDefault="0005471C" w:rsidP="0005471C">
      <w:pPr>
        <w:rPr>
          <w:rFonts w:ascii="Arial" w:hAnsi="Arial" w:cs="Arial"/>
          <w:sz w:val="24"/>
          <w:szCs w:val="24"/>
          <w:lang w:val="en-US"/>
        </w:rPr>
      </w:pPr>
    </w:p>
    <w:p w14:paraId="5524C76C" w14:textId="77777777" w:rsidR="0005471C" w:rsidRPr="00A133B3" w:rsidRDefault="0005471C" w:rsidP="0005471C">
      <w:pPr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</w:pPr>
      <w:r w:rsidRPr="00A133B3"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  <w:t>Work Experience</w:t>
      </w:r>
    </w:p>
    <w:p w14:paraId="7F035665" w14:textId="77777777" w:rsidR="00A133B3" w:rsidRPr="00A133B3" w:rsidRDefault="00A133B3" w:rsidP="0005471C">
      <w:pPr>
        <w:rPr>
          <w:rFonts w:ascii="Arial" w:hAnsi="Arial" w:cs="Arial"/>
          <w:b/>
          <w:bCs/>
          <w:i/>
          <w:iCs/>
          <w:sz w:val="24"/>
          <w:szCs w:val="24"/>
          <w:lang w:val="en-US"/>
        </w:rPr>
      </w:pPr>
    </w:p>
    <w:p w14:paraId="3E164A91" w14:textId="77777777" w:rsidR="00F23F2D" w:rsidRDefault="00F23F2D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Name of company: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Base Galore</w:t>
      </w:r>
    </w:p>
    <w:p w14:paraId="78376979" w14:textId="77777777" w:rsidR="00F23F2D" w:rsidRDefault="00F23F2D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Position: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Assistant Events Coordinator</w:t>
      </w:r>
    </w:p>
    <w:p w14:paraId="00D64E22" w14:textId="77777777" w:rsidR="00F23F2D" w:rsidRDefault="00F23F2D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Duration of service: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2014-2016</w:t>
      </w:r>
    </w:p>
    <w:p w14:paraId="3880158A" w14:textId="77777777" w:rsidR="00F23F2D" w:rsidRDefault="00F23F2D" w:rsidP="00A133B3">
      <w:pPr>
        <w:ind w:left="5040" w:hanging="504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Duties/</w:t>
      </w:r>
      <w:r w:rsidR="00A133B3">
        <w:rPr>
          <w:rFonts w:ascii="Arial" w:hAnsi="Arial" w:cs="Arial"/>
          <w:sz w:val="24"/>
          <w:szCs w:val="24"/>
          <w:lang w:val="en-US"/>
        </w:rPr>
        <w:t>Responsibilities</w:t>
      </w:r>
      <w:r>
        <w:rPr>
          <w:rFonts w:ascii="Arial" w:hAnsi="Arial" w:cs="Arial"/>
          <w:sz w:val="24"/>
          <w:szCs w:val="24"/>
          <w:lang w:val="en-US"/>
        </w:rPr>
        <w:tab/>
      </w:r>
      <w:r w:rsidR="00A133B3">
        <w:rPr>
          <w:rFonts w:ascii="Arial" w:hAnsi="Arial" w:cs="Arial"/>
          <w:sz w:val="24"/>
          <w:szCs w:val="24"/>
          <w:lang w:val="en-US"/>
        </w:rPr>
        <w:t>Assist arranging lodging, transportation, maintain records of the event activities, oversee assigned staff and operations</w:t>
      </w:r>
    </w:p>
    <w:p w14:paraId="24C728E6" w14:textId="77777777" w:rsidR="00A133B3" w:rsidRDefault="00A133B3" w:rsidP="00A133B3">
      <w:pPr>
        <w:ind w:left="5040" w:hanging="5040"/>
        <w:rPr>
          <w:rFonts w:ascii="Arial" w:hAnsi="Arial" w:cs="Arial"/>
          <w:sz w:val="24"/>
          <w:szCs w:val="24"/>
          <w:lang w:val="en-US"/>
        </w:rPr>
      </w:pPr>
    </w:p>
    <w:p w14:paraId="0778D5BA" w14:textId="77777777" w:rsidR="0005471C" w:rsidRDefault="0005471C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Name of company: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Vortex Events</w:t>
      </w:r>
    </w:p>
    <w:p w14:paraId="41ABEFB3" w14:textId="77777777" w:rsidR="0005471C" w:rsidRDefault="0005471C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Position: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Brand Activator</w:t>
      </w:r>
    </w:p>
    <w:p w14:paraId="7C178987" w14:textId="77777777" w:rsidR="0005471C" w:rsidRDefault="0005471C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Duration of service: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2014-2015</w:t>
      </w:r>
    </w:p>
    <w:p w14:paraId="2E0408A3" w14:textId="77777777" w:rsidR="0005471C" w:rsidRDefault="0005471C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Duties/Responsibilities: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 xml:space="preserve">Represent and promote </w:t>
      </w:r>
      <w:r w:rsidR="00A133B3">
        <w:rPr>
          <w:rFonts w:ascii="Arial" w:hAnsi="Arial" w:cs="Arial"/>
          <w:sz w:val="24"/>
          <w:szCs w:val="24"/>
          <w:lang w:val="en-US"/>
        </w:rPr>
        <w:t xml:space="preserve">clients </w:t>
      </w:r>
      <w:r>
        <w:rPr>
          <w:rFonts w:ascii="Arial" w:hAnsi="Arial" w:cs="Arial"/>
          <w:sz w:val="24"/>
          <w:szCs w:val="24"/>
          <w:lang w:val="en-US"/>
        </w:rPr>
        <w:t>brand</w:t>
      </w:r>
    </w:p>
    <w:p w14:paraId="6BCC3426" w14:textId="77777777" w:rsidR="0005471C" w:rsidRDefault="0005471C" w:rsidP="0005471C">
      <w:pPr>
        <w:rPr>
          <w:rFonts w:ascii="Arial" w:hAnsi="Arial" w:cs="Arial"/>
          <w:sz w:val="24"/>
          <w:szCs w:val="24"/>
          <w:lang w:val="en-US"/>
        </w:rPr>
      </w:pPr>
    </w:p>
    <w:p w14:paraId="13F974F7" w14:textId="77777777" w:rsidR="0005471C" w:rsidRDefault="0005471C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Name of company: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Exposure studious</w:t>
      </w:r>
      <w:r w:rsidR="00F23F2D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6408F594" w14:textId="77777777" w:rsidR="00F23F2D" w:rsidRDefault="00F23F2D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Position: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Brand Activator</w:t>
      </w:r>
    </w:p>
    <w:p w14:paraId="46C22467" w14:textId="77777777" w:rsidR="00F23F2D" w:rsidRDefault="00F23F2D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Duration of service: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2016-2017</w:t>
      </w:r>
    </w:p>
    <w:p w14:paraId="20FB6401" w14:textId="77777777" w:rsidR="00F23F2D" w:rsidRDefault="00F23F2D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Duties/Responsibilities: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Represent and promote clients brand</w:t>
      </w:r>
    </w:p>
    <w:p w14:paraId="67383302" w14:textId="77777777" w:rsidR="00F23F2D" w:rsidRDefault="00F23F2D" w:rsidP="0005471C">
      <w:pPr>
        <w:rPr>
          <w:rFonts w:ascii="Arial" w:hAnsi="Arial" w:cs="Arial"/>
          <w:sz w:val="24"/>
          <w:szCs w:val="24"/>
          <w:lang w:val="en-US"/>
        </w:rPr>
      </w:pPr>
    </w:p>
    <w:p w14:paraId="7209B9DA" w14:textId="47B6A4C2" w:rsidR="00F23F2D" w:rsidRDefault="00F23F2D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Name of company: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The Abu Dhabi Edition Hotel</w:t>
      </w:r>
    </w:p>
    <w:p w14:paraId="7A2BD023" w14:textId="77777777" w:rsidR="00F23F2D" w:rsidRDefault="00F23F2D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Position: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Senior waitress and Hostess</w:t>
      </w:r>
    </w:p>
    <w:p w14:paraId="7DDCB6F0" w14:textId="77777777" w:rsidR="00F23F2D" w:rsidRDefault="00F23F2D" w:rsidP="000547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Duration: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2018-2019</w:t>
      </w:r>
    </w:p>
    <w:p w14:paraId="17630881" w14:textId="77777777" w:rsidR="00F23F2D" w:rsidRDefault="00F23F2D" w:rsidP="00F23F2D">
      <w:pPr>
        <w:ind w:left="5040" w:hanging="504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Duties and Responsibilities:</w:t>
      </w:r>
      <w:r>
        <w:rPr>
          <w:rFonts w:ascii="Arial" w:hAnsi="Arial" w:cs="Arial"/>
          <w:sz w:val="24"/>
          <w:szCs w:val="24"/>
          <w:lang w:val="en-US"/>
        </w:rPr>
        <w:tab/>
        <w:t>Welcoming guests, providing detailed information on menus, multitasking various front of the house duties and collecting the bill. Ultimately uplifting the dining experience for the guests</w:t>
      </w:r>
    </w:p>
    <w:p w14:paraId="4D4A0552" w14:textId="77777777" w:rsidR="00A133B3" w:rsidRPr="005E16BB" w:rsidRDefault="00A133B3" w:rsidP="00F23F2D">
      <w:pPr>
        <w:ind w:left="5040" w:hanging="5040"/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</w:pPr>
      <w:r w:rsidRPr="005E16BB"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  <w:lastRenderedPageBreak/>
        <w:t>Transferable Skills</w:t>
      </w:r>
    </w:p>
    <w:p w14:paraId="2BBAE711" w14:textId="77777777" w:rsidR="00A133B3" w:rsidRDefault="00A133B3" w:rsidP="00F23F2D">
      <w:pPr>
        <w:ind w:left="5040" w:hanging="504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Computer skills and knowledge</w:t>
      </w:r>
    </w:p>
    <w:p w14:paraId="3C3F4D92" w14:textId="77777777" w:rsidR="00A133B3" w:rsidRDefault="00A133B3" w:rsidP="00F23F2D">
      <w:pPr>
        <w:ind w:left="5040" w:hanging="504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I have good knowledge of the following:</w:t>
      </w:r>
    </w:p>
    <w:p w14:paraId="638F9E12" w14:textId="77777777" w:rsidR="00A133B3" w:rsidRDefault="00A133B3" w:rsidP="00A133B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MS Word</w:t>
      </w:r>
    </w:p>
    <w:p w14:paraId="17B0160C" w14:textId="77777777" w:rsidR="00A133B3" w:rsidRDefault="00A133B3" w:rsidP="00A133B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MS Excel</w:t>
      </w:r>
    </w:p>
    <w:p w14:paraId="594A875A" w14:textId="77777777" w:rsidR="00A133B3" w:rsidRDefault="00A133B3" w:rsidP="00A133B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MS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Powerpoint</w:t>
      </w:r>
      <w:proofErr w:type="spellEnd"/>
    </w:p>
    <w:p w14:paraId="1B375BFE" w14:textId="77777777" w:rsidR="00A133B3" w:rsidRDefault="00A133B3" w:rsidP="00A133B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Internet Research</w:t>
      </w:r>
    </w:p>
    <w:p w14:paraId="35D0E003" w14:textId="77777777" w:rsidR="00A133B3" w:rsidRDefault="00A133B3" w:rsidP="00A133B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E-Mail</w:t>
      </w:r>
    </w:p>
    <w:p w14:paraId="292EAA88" w14:textId="77777777" w:rsidR="00A133B3" w:rsidRDefault="00A133B3" w:rsidP="00A133B3">
      <w:pPr>
        <w:rPr>
          <w:rFonts w:ascii="Arial" w:hAnsi="Arial" w:cs="Arial"/>
          <w:sz w:val="24"/>
          <w:szCs w:val="24"/>
          <w:lang w:val="en-US"/>
        </w:rPr>
      </w:pPr>
    </w:p>
    <w:p w14:paraId="7E50FC45" w14:textId="77777777" w:rsidR="00A133B3" w:rsidRPr="005E16BB" w:rsidRDefault="00A133B3" w:rsidP="00A133B3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5E16BB">
        <w:rPr>
          <w:rFonts w:ascii="Arial" w:hAnsi="Arial" w:cs="Arial"/>
          <w:b/>
          <w:bCs/>
          <w:sz w:val="24"/>
          <w:szCs w:val="24"/>
          <w:lang w:val="en-US"/>
        </w:rPr>
        <w:t>Communication skills</w:t>
      </w:r>
    </w:p>
    <w:p w14:paraId="03EACD3E" w14:textId="77777777" w:rsidR="0025229E" w:rsidRDefault="00A133B3" w:rsidP="0025229E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Verbal skills:</w:t>
      </w:r>
      <w:r w:rsidR="0025229E">
        <w:rPr>
          <w:rFonts w:ascii="Arial" w:hAnsi="Arial" w:cs="Arial"/>
          <w:sz w:val="24"/>
          <w:szCs w:val="24"/>
          <w:lang w:val="en-US"/>
        </w:rPr>
        <w:t xml:space="preserve"> </w:t>
      </w:r>
      <w:r w:rsidR="0025229E">
        <w:rPr>
          <w:rFonts w:ascii="Arial" w:hAnsi="Arial" w:cs="Arial"/>
          <w:sz w:val="24"/>
          <w:szCs w:val="24"/>
          <w:lang w:val="en-US"/>
        </w:rPr>
        <w:tab/>
        <w:t>Tertiary level has enabled me to obtain the ability to converse well with different people on the telephone and face to face in a working environment.</w:t>
      </w:r>
    </w:p>
    <w:p w14:paraId="61D085D5" w14:textId="77777777" w:rsidR="0025229E" w:rsidRDefault="0025229E" w:rsidP="0025229E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Writing skills:</w:t>
      </w:r>
      <w:r>
        <w:rPr>
          <w:rFonts w:ascii="Arial" w:hAnsi="Arial" w:cs="Arial"/>
          <w:sz w:val="24"/>
          <w:szCs w:val="24"/>
          <w:lang w:val="en-US"/>
        </w:rPr>
        <w:tab/>
        <w:t>Writing assignments at a tertiary environment has allowed me to acquire this skill.</w:t>
      </w:r>
    </w:p>
    <w:p w14:paraId="17AB3311" w14:textId="77777777" w:rsidR="0025229E" w:rsidRDefault="0025229E" w:rsidP="0025229E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Interpersonal skills:</w:t>
      </w:r>
      <w:r>
        <w:rPr>
          <w:rFonts w:ascii="Arial" w:hAnsi="Arial" w:cs="Arial"/>
          <w:sz w:val="24"/>
          <w:szCs w:val="24"/>
          <w:lang w:val="en-US"/>
        </w:rPr>
        <w:tab/>
        <w:t>My ability to write, speak and present myself assuredly and flawlessly has given me the platform to have good interpersonal relations with diverse people</w:t>
      </w:r>
      <w:r w:rsidR="009B2D07">
        <w:rPr>
          <w:rFonts w:ascii="Arial" w:hAnsi="Arial" w:cs="Arial"/>
          <w:sz w:val="24"/>
          <w:szCs w:val="24"/>
          <w:lang w:val="en-US"/>
        </w:rPr>
        <w:t>.</w:t>
      </w:r>
    </w:p>
    <w:p w14:paraId="1DD2E23A" w14:textId="77777777" w:rsidR="009B2D07" w:rsidRDefault="009B2D07" w:rsidP="0025229E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 w:rsidRPr="005E16BB">
        <w:rPr>
          <w:rFonts w:ascii="Arial" w:hAnsi="Arial" w:cs="Arial"/>
          <w:b/>
          <w:bCs/>
          <w:sz w:val="24"/>
          <w:szCs w:val="24"/>
          <w:lang w:val="en-US"/>
        </w:rPr>
        <w:t>Achievements</w:t>
      </w:r>
      <w:r>
        <w:rPr>
          <w:rFonts w:ascii="Arial" w:hAnsi="Arial" w:cs="Arial"/>
          <w:sz w:val="24"/>
          <w:szCs w:val="24"/>
          <w:lang w:val="en-US"/>
        </w:rPr>
        <w:t>:</w:t>
      </w:r>
      <w:r>
        <w:rPr>
          <w:rFonts w:ascii="Arial" w:hAnsi="Arial" w:cs="Arial"/>
          <w:sz w:val="24"/>
          <w:szCs w:val="24"/>
          <w:lang w:val="en-US"/>
        </w:rPr>
        <w:tab/>
        <w:t>Part of the pre-opening team for one of Marriott property The Abu Dhabi Edition Hotel in 2018</w:t>
      </w:r>
    </w:p>
    <w:p w14:paraId="3E3D96C0" w14:textId="77777777" w:rsidR="009B2D07" w:rsidRDefault="009B2D07" w:rsidP="0025229E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ab/>
        <w:t>Representing Schweppes as a brand activator at the J&amp;B Met event and representing Roses new</w:t>
      </w:r>
      <w:r w:rsidR="005E16BB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cordial premix drink at the prestigious event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L’Ormarins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Queens Plate 2015 and 2016</w:t>
      </w:r>
    </w:p>
    <w:p w14:paraId="5BCD08C2" w14:textId="77777777" w:rsidR="009B2D07" w:rsidRDefault="009B2D07" w:rsidP="0025229E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 w:rsidRPr="005E16BB">
        <w:rPr>
          <w:rFonts w:ascii="Arial" w:hAnsi="Arial" w:cs="Arial"/>
          <w:b/>
          <w:bCs/>
          <w:sz w:val="24"/>
          <w:szCs w:val="24"/>
          <w:lang w:val="en-US"/>
        </w:rPr>
        <w:t>Attributes</w:t>
      </w:r>
      <w:r>
        <w:rPr>
          <w:rFonts w:ascii="Arial" w:hAnsi="Arial" w:cs="Arial"/>
          <w:sz w:val="24"/>
          <w:szCs w:val="24"/>
          <w:lang w:val="en-US"/>
        </w:rPr>
        <w:t>:</w:t>
      </w:r>
      <w:r>
        <w:rPr>
          <w:rFonts w:ascii="Arial" w:hAnsi="Arial" w:cs="Arial"/>
          <w:sz w:val="24"/>
          <w:szCs w:val="24"/>
          <w:lang w:val="en-US"/>
        </w:rPr>
        <w:tab/>
        <w:t xml:space="preserve">I am very optimistic, I consider myself a </w:t>
      </w:r>
      <w:r w:rsidR="005E16BB">
        <w:rPr>
          <w:rFonts w:ascii="Arial" w:hAnsi="Arial" w:cs="Arial"/>
          <w:sz w:val="24"/>
          <w:szCs w:val="24"/>
          <w:lang w:val="en-US"/>
        </w:rPr>
        <w:t>perfectionist, I am</w:t>
      </w:r>
      <w:r>
        <w:rPr>
          <w:rFonts w:ascii="Arial" w:hAnsi="Arial" w:cs="Arial"/>
          <w:sz w:val="24"/>
          <w:szCs w:val="24"/>
          <w:lang w:val="en-US"/>
        </w:rPr>
        <w:t xml:space="preserve"> ambitious, intellectual, dependable</w:t>
      </w:r>
      <w:r w:rsidR="005E16BB">
        <w:rPr>
          <w:rFonts w:ascii="Arial" w:hAnsi="Arial" w:cs="Arial"/>
          <w:sz w:val="24"/>
          <w:szCs w:val="24"/>
          <w:lang w:val="en-US"/>
        </w:rPr>
        <w:t xml:space="preserve"> and</w:t>
      </w:r>
      <w:r>
        <w:rPr>
          <w:rFonts w:ascii="Arial" w:hAnsi="Arial" w:cs="Arial"/>
          <w:sz w:val="24"/>
          <w:szCs w:val="24"/>
          <w:lang w:val="en-US"/>
        </w:rPr>
        <w:t xml:space="preserve"> always looking for a </w:t>
      </w:r>
      <w:r w:rsidR="005E16BB">
        <w:rPr>
          <w:rFonts w:ascii="Arial" w:hAnsi="Arial" w:cs="Arial"/>
          <w:sz w:val="24"/>
          <w:szCs w:val="24"/>
          <w:lang w:val="en-US"/>
        </w:rPr>
        <w:t>challenge. I</w:t>
      </w:r>
      <w:r>
        <w:rPr>
          <w:rFonts w:ascii="Arial" w:hAnsi="Arial" w:cs="Arial"/>
          <w:sz w:val="24"/>
          <w:szCs w:val="24"/>
          <w:lang w:val="en-US"/>
        </w:rPr>
        <w:t xml:space="preserve"> adapt easily to change</w:t>
      </w:r>
      <w:r w:rsidR="005E16BB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and </w:t>
      </w:r>
      <w:r w:rsidR="005E16BB">
        <w:rPr>
          <w:rFonts w:ascii="Arial" w:hAnsi="Arial" w:cs="Arial"/>
          <w:sz w:val="24"/>
          <w:szCs w:val="24"/>
          <w:lang w:val="en-US"/>
        </w:rPr>
        <w:t xml:space="preserve">I’m </w:t>
      </w:r>
      <w:r>
        <w:rPr>
          <w:rFonts w:ascii="Arial" w:hAnsi="Arial" w:cs="Arial"/>
          <w:sz w:val="24"/>
          <w:szCs w:val="24"/>
          <w:lang w:val="en-US"/>
        </w:rPr>
        <w:t>highly motivated</w:t>
      </w:r>
      <w:r w:rsidR="005E16BB">
        <w:rPr>
          <w:rFonts w:ascii="Arial" w:hAnsi="Arial" w:cs="Arial"/>
          <w:sz w:val="24"/>
          <w:szCs w:val="24"/>
          <w:lang w:val="en-US"/>
        </w:rPr>
        <w:t>. Having these traits allow me to be curious about life, be able to interact with people from different backgrounds, conquer my goals and never settle for mediocrity and complacency.</w:t>
      </w:r>
    </w:p>
    <w:p w14:paraId="63D5DF7A" w14:textId="77777777" w:rsidR="005E16BB" w:rsidRDefault="005E16BB" w:rsidP="0025229E">
      <w:pPr>
        <w:ind w:left="4320" w:hanging="4320"/>
        <w:rPr>
          <w:rFonts w:ascii="Arial" w:hAnsi="Arial" w:cs="Arial"/>
          <w:sz w:val="24"/>
          <w:szCs w:val="24"/>
          <w:lang w:val="en-US"/>
        </w:rPr>
      </w:pPr>
    </w:p>
    <w:p w14:paraId="1EEB45D5" w14:textId="0F392DAE" w:rsidR="005E16BB" w:rsidRDefault="00756317" w:rsidP="0025229E">
      <w:pPr>
        <w:ind w:left="4320" w:hanging="4320"/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</w:pPr>
      <w:r w:rsidRPr="00562992"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  <w:lastRenderedPageBreak/>
        <w:t>References</w:t>
      </w:r>
    </w:p>
    <w:p w14:paraId="1F9A2CE0" w14:textId="77777777" w:rsidR="00562992" w:rsidRPr="00562992" w:rsidRDefault="00562992" w:rsidP="0025229E">
      <w:pPr>
        <w:ind w:left="4320" w:hanging="4320"/>
        <w:rPr>
          <w:rFonts w:ascii="Arial" w:hAnsi="Arial" w:cs="Arial"/>
          <w:b/>
          <w:bCs/>
          <w:i/>
          <w:iCs/>
          <w:sz w:val="24"/>
          <w:szCs w:val="24"/>
          <w:u w:val="single"/>
          <w:lang w:val="en-US"/>
        </w:rPr>
      </w:pPr>
    </w:p>
    <w:p w14:paraId="1F797DA6" w14:textId="74B3C7EE" w:rsidR="00756317" w:rsidRDefault="00C90ADD" w:rsidP="0025229E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Name of person:</w:t>
      </w:r>
      <w:r>
        <w:rPr>
          <w:rFonts w:ascii="Arial" w:hAnsi="Arial" w:cs="Arial"/>
          <w:sz w:val="24"/>
          <w:szCs w:val="24"/>
          <w:lang w:val="en-US"/>
        </w:rPr>
        <w:tab/>
      </w:r>
      <w:proofErr w:type="spellStart"/>
      <w:r w:rsidR="00137EC7">
        <w:rPr>
          <w:rFonts w:ascii="Arial" w:hAnsi="Arial" w:cs="Arial"/>
          <w:sz w:val="24"/>
          <w:szCs w:val="24"/>
          <w:lang w:val="en-US"/>
        </w:rPr>
        <w:t>Thozama</w:t>
      </w:r>
      <w:proofErr w:type="spellEnd"/>
      <w:r w:rsidR="00137EC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137EC7">
        <w:rPr>
          <w:rFonts w:ascii="Arial" w:hAnsi="Arial" w:cs="Arial"/>
          <w:sz w:val="24"/>
          <w:szCs w:val="24"/>
          <w:lang w:val="en-US"/>
        </w:rPr>
        <w:t>Tiwani</w:t>
      </w:r>
      <w:proofErr w:type="spellEnd"/>
    </w:p>
    <w:p w14:paraId="3009F12B" w14:textId="0F4F4C84" w:rsidR="00137EC7" w:rsidRDefault="008149F2" w:rsidP="0025229E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Position:</w:t>
      </w:r>
      <w:r>
        <w:rPr>
          <w:rFonts w:ascii="Arial" w:hAnsi="Arial" w:cs="Arial"/>
          <w:sz w:val="24"/>
          <w:szCs w:val="24"/>
          <w:lang w:val="en-US"/>
        </w:rPr>
        <w:tab/>
      </w:r>
      <w:r w:rsidR="004F13B2">
        <w:rPr>
          <w:rFonts w:ascii="Arial" w:hAnsi="Arial" w:cs="Arial"/>
          <w:sz w:val="24"/>
          <w:szCs w:val="24"/>
          <w:lang w:val="en-US"/>
        </w:rPr>
        <w:t>Manager</w:t>
      </w:r>
    </w:p>
    <w:p w14:paraId="703713D4" w14:textId="11DECC46" w:rsidR="004F13B2" w:rsidRDefault="00EE7ADF" w:rsidP="0025229E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Company </w:t>
      </w:r>
      <w:r>
        <w:rPr>
          <w:rFonts w:ascii="Arial" w:hAnsi="Arial" w:cs="Arial"/>
          <w:sz w:val="24"/>
          <w:szCs w:val="24"/>
          <w:lang w:val="en-US"/>
        </w:rPr>
        <w:tab/>
        <w:t>Base Galore</w:t>
      </w:r>
    </w:p>
    <w:p w14:paraId="24A14A6D" w14:textId="3809ADD9" w:rsidR="00EF631B" w:rsidRDefault="00EF631B" w:rsidP="00EF631B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Contact:</w:t>
      </w:r>
      <w:r>
        <w:rPr>
          <w:rFonts w:ascii="Arial" w:hAnsi="Arial" w:cs="Arial"/>
          <w:sz w:val="24"/>
          <w:szCs w:val="24"/>
          <w:lang w:val="en-US"/>
        </w:rPr>
        <w:tab/>
        <w:t xml:space="preserve">+27 84 </w:t>
      </w:r>
      <w:r w:rsidR="00722331">
        <w:rPr>
          <w:rFonts w:ascii="Arial" w:hAnsi="Arial" w:cs="Arial"/>
          <w:sz w:val="24"/>
          <w:szCs w:val="24"/>
          <w:lang w:val="en-US"/>
        </w:rPr>
        <w:t>343 8317</w:t>
      </w:r>
    </w:p>
    <w:p w14:paraId="665F234A" w14:textId="6AD9B655" w:rsidR="00BE75DF" w:rsidRDefault="00BE75DF" w:rsidP="00EF631B">
      <w:pPr>
        <w:ind w:left="4320" w:hanging="4320"/>
        <w:rPr>
          <w:rFonts w:ascii="Arial" w:hAnsi="Arial" w:cs="Arial"/>
          <w:sz w:val="24"/>
          <w:szCs w:val="24"/>
          <w:lang w:val="en-US"/>
        </w:rPr>
      </w:pPr>
    </w:p>
    <w:p w14:paraId="3D34BCA9" w14:textId="040407E1" w:rsidR="00BE75DF" w:rsidRDefault="00BE75DF" w:rsidP="00EF631B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Name of Person:</w:t>
      </w:r>
      <w:r>
        <w:rPr>
          <w:rFonts w:ascii="Arial" w:hAnsi="Arial" w:cs="Arial"/>
          <w:sz w:val="24"/>
          <w:szCs w:val="24"/>
          <w:lang w:val="en-US"/>
        </w:rPr>
        <w:tab/>
      </w:r>
      <w:proofErr w:type="spellStart"/>
      <w:r w:rsidR="00A861BC">
        <w:rPr>
          <w:rFonts w:ascii="Arial" w:hAnsi="Arial" w:cs="Arial"/>
          <w:sz w:val="24"/>
          <w:szCs w:val="24"/>
          <w:lang w:val="en-US"/>
        </w:rPr>
        <w:t>Sangolet</w:t>
      </w:r>
      <w:r w:rsidR="00905FDD">
        <w:rPr>
          <w:rFonts w:ascii="Arial" w:hAnsi="Arial" w:cs="Arial"/>
          <w:sz w:val="24"/>
          <w:szCs w:val="24"/>
          <w:lang w:val="en-US"/>
        </w:rPr>
        <w:t>hu</w:t>
      </w:r>
      <w:proofErr w:type="spellEnd"/>
    </w:p>
    <w:p w14:paraId="29AEF444" w14:textId="3F527036" w:rsidR="00905FDD" w:rsidRDefault="00905FDD" w:rsidP="00EF631B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Position:</w:t>
      </w:r>
      <w:r>
        <w:rPr>
          <w:rFonts w:ascii="Arial" w:hAnsi="Arial" w:cs="Arial"/>
          <w:sz w:val="24"/>
          <w:szCs w:val="24"/>
          <w:lang w:val="en-US"/>
        </w:rPr>
        <w:tab/>
      </w:r>
      <w:r w:rsidR="00D97331">
        <w:rPr>
          <w:rFonts w:ascii="Arial" w:hAnsi="Arial" w:cs="Arial"/>
          <w:sz w:val="24"/>
          <w:szCs w:val="24"/>
          <w:lang w:val="en-US"/>
        </w:rPr>
        <w:t>Assistant Manger</w:t>
      </w:r>
    </w:p>
    <w:p w14:paraId="58A79B3C" w14:textId="4403CB2F" w:rsidR="00D97331" w:rsidRDefault="00D97331" w:rsidP="00EF631B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Name of company</w:t>
      </w:r>
      <w:r w:rsidR="00D64154">
        <w:rPr>
          <w:rFonts w:ascii="Arial" w:hAnsi="Arial" w:cs="Arial"/>
          <w:sz w:val="24"/>
          <w:szCs w:val="24"/>
          <w:lang w:val="en-US"/>
        </w:rPr>
        <w:t>:</w:t>
      </w:r>
      <w:r w:rsidR="00D64154">
        <w:rPr>
          <w:rFonts w:ascii="Arial" w:hAnsi="Arial" w:cs="Arial"/>
          <w:sz w:val="24"/>
          <w:szCs w:val="24"/>
          <w:lang w:val="en-US"/>
        </w:rPr>
        <w:tab/>
        <w:t xml:space="preserve">Exposure </w:t>
      </w:r>
      <w:proofErr w:type="spellStart"/>
      <w:r w:rsidR="00D64154">
        <w:rPr>
          <w:rFonts w:ascii="Arial" w:hAnsi="Arial" w:cs="Arial"/>
          <w:sz w:val="24"/>
          <w:szCs w:val="24"/>
          <w:lang w:val="en-US"/>
        </w:rPr>
        <w:t>Studiou</w:t>
      </w:r>
      <w:proofErr w:type="spellEnd"/>
    </w:p>
    <w:p w14:paraId="4D9E7C9C" w14:textId="6EC31CB2" w:rsidR="00762A1A" w:rsidRDefault="00D64154" w:rsidP="00762A1A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Contact:</w:t>
      </w:r>
      <w:r>
        <w:rPr>
          <w:rFonts w:ascii="Arial" w:hAnsi="Arial" w:cs="Arial"/>
          <w:sz w:val="24"/>
          <w:szCs w:val="24"/>
          <w:lang w:val="en-US"/>
        </w:rPr>
        <w:tab/>
      </w:r>
      <w:r w:rsidR="00762A1A">
        <w:rPr>
          <w:rFonts w:ascii="Arial" w:hAnsi="Arial" w:cs="Arial"/>
          <w:sz w:val="24"/>
          <w:szCs w:val="24"/>
          <w:lang w:val="en-US"/>
        </w:rPr>
        <w:t xml:space="preserve">+27 </w:t>
      </w:r>
      <w:r w:rsidR="004139F6">
        <w:rPr>
          <w:rFonts w:ascii="Arial" w:hAnsi="Arial" w:cs="Arial"/>
          <w:sz w:val="24"/>
          <w:szCs w:val="24"/>
          <w:lang w:val="en-US"/>
        </w:rPr>
        <w:t>62</w:t>
      </w:r>
      <w:r w:rsidR="00F974D9">
        <w:rPr>
          <w:rFonts w:ascii="Arial" w:hAnsi="Arial" w:cs="Arial"/>
          <w:sz w:val="24"/>
          <w:szCs w:val="24"/>
          <w:lang w:val="en-US"/>
        </w:rPr>
        <w:t xml:space="preserve"> 595 6183</w:t>
      </w:r>
    </w:p>
    <w:p w14:paraId="4E30BD1B" w14:textId="3ED38E59" w:rsidR="00F974D9" w:rsidRDefault="00F974D9" w:rsidP="00762A1A">
      <w:pPr>
        <w:ind w:left="4320" w:hanging="4320"/>
        <w:rPr>
          <w:rFonts w:ascii="Arial" w:hAnsi="Arial" w:cs="Arial"/>
          <w:sz w:val="24"/>
          <w:szCs w:val="24"/>
          <w:lang w:val="en-US"/>
        </w:rPr>
      </w:pPr>
    </w:p>
    <w:p w14:paraId="5508C87E" w14:textId="498CCBA7" w:rsidR="00F974D9" w:rsidRDefault="00F974D9" w:rsidP="00762A1A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Name of </w:t>
      </w:r>
      <w:r w:rsidR="00A52386">
        <w:rPr>
          <w:rFonts w:ascii="Arial" w:hAnsi="Arial" w:cs="Arial"/>
          <w:sz w:val="24"/>
          <w:szCs w:val="24"/>
          <w:lang w:val="en-US"/>
        </w:rPr>
        <w:t>Person:</w:t>
      </w:r>
      <w:r w:rsidR="00A52386">
        <w:rPr>
          <w:rFonts w:ascii="Arial" w:hAnsi="Arial" w:cs="Arial"/>
          <w:sz w:val="24"/>
          <w:szCs w:val="24"/>
          <w:lang w:val="en-US"/>
        </w:rPr>
        <w:tab/>
        <w:t xml:space="preserve">Nicole </w:t>
      </w:r>
      <w:r w:rsidR="00532B70">
        <w:rPr>
          <w:rFonts w:ascii="Arial" w:hAnsi="Arial" w:cs="Arial"/>
          <w:sz w:val="24"/>
          <w:szCs w:val="24"/>
          <w:lang w:val="en-US"/>
        </w:rPr>
        <w:t>Gomez</w:t>
      </w:r>
    </w:p>
    <w:p w14:paraId="396D965E" w14:textId="6D8DBE9B" w:rsidR="00532B70" w:rsidRDefault="00B65699" w:rsidP="00762A1A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Position:</w:t>
      </w:r>
      <w:r>
        <w:rPr>
          <w:rFonts w:ascii="Arial" w:hAnsi="Arial" w:cs="Arial"/>
          <w:sz w:val="24"/>
          <w:szCs w:val="24"/>
          <w:lang w:val="en-US"/>
        </w:rPr>
        <w:tab/>
        <w:t>Supervi</w:t>
      </w:r>
      <w:r w:rsidR="0079359E">
        <w:rPr>
          <w:rFonts w:ascii="Arial" w:hAnsi="Arial" w:cs="Arial"/>
          <w:sz w:val="24"/>
          <w:szCs w:val="24"/>
          <w:lang w:val="en-US"/>
        </w:rPr>
        <w:t>sor</w:t>
      </w:r>
    </w:p>
    <w:p w14:paraId="71D6321F" w14:textId="602EFFC3" w:rsidR="0079359E" w:rsidRDefault="0079359E" w:rsidP="00762A1A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Name of company:</w:t>
      </w:r>
      <w:r>
        <w:rPr>
          <w:rFonts w:ascii="Arial" w:hAnsi="Arial" w:cs="Arial"/>
          <w:sz w:val="24"/>
          <w:szCs w:val="24"/>
          <w:lang w:val="en-US"/>
        </w:rPr>
        <w:tab/>
        <w:t>The Abu Dhabi Edition Hotel</w:t>
      </w:r>
    </w:p>
    <w:p w14:paraId="1AE1C8EF" w14:textId="71ED6D22" w:rsidR="007F7626" w:rsidRPr="00A133B3" w:rsidRDefault="0079359E" w:rsidP="007F7626">
      <w:pPr>
        <w:ind w:left="4320" w:hanging="43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Contact:</w:t>
      </w:r>
      <w:r>
        <w:rPr>
          <w:rFonts w:ascii="Arial" w:hAnsi="Arial" w:cs="Arial"/>
          <w:sz w:val="24"/>
          <w:szCs w:val="24"/>
          <w:lang w:val="en-US"/>
        </w:rPr>
        <w:tab/>
        <w:t>+</w:t>
      </w:r>
      <w:r w:rsidR="007F7626">
        <w:rPr>
          <w:rFonts w:ascii="Arial" w:hAnsi="Arial" w:cs="Arial"/>
          <w:sz w:val="24"/>
          <w:szCs w:val="24"/>
          <w:lang w:val="en-US"/>
        </w:rPr>
        <w:t xml:space="preserve">971 </w:t>
      </w:r>
      <w:r w:rsidR="009D22E3">
        <w:rPr>
          <w:rFonts w:ascii="Arial" w:hAnsi="Arial" w:cs="Arial"/>
          <w:sz w:val="24"/>
          <w:szCs w:val="24"/>
          <w:lang w:val="en-US"/>
        </w:rPr>
        <w:t>545 233 314</w:t>
      </w:r>
    </w:p>
    <w:sectPr w:rsidR="007F7626" w:rsidRPr="00A133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C669B3"/>
    <w:multiLevelType w:val="hybridMultilevel"/>
    <w:tmpl w:val="75FCE58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6FF"/>
    <w:rsid w:val="0005471C"/>
    <w:rsid w:val="00137EC7"/>
    <w:rsid w:val="002126FF"/>
    <w:rsid w:val="00236CAD"/>
    <w:rsid w:val="0025229E"/>
    <w:rsid w:val="002A2F38"/>
    <w:rsid w:val="002B73F5"/>
    <w:rsid w:val="002F7167"/>
    <w:rsid w:val="00346FA2"/>
    <w:rsid w:val="0039060D"/>
    <w:rsid w:val="004139F6"/>
    <w:rsid w:val="004F13B2"/>
    <w:rsid w:val="00532B70"/>
    <w:rsid w:val="00562992"/>
    <w:rsid w:val="005E16BB"/>
    <w:rsid w:val="006317C9"/>
    <w:rsid w:val="006360A7"/>
    <w:rsid w:val="00722331"/>
    <w:rsid w:val="00726609"/>
    <w:rsid w:val="00756317"/>
    <w:rsid w:val="00762A1A"/>
    <w:rsid w:val="00774C7E"/>
    <w:rsid w:val="0079359E"/>
    <w:rsid w:val="007D39B0"/>
    <w:rsid w:val="007F7626"/>
    <w:rsid w:val="008149F2"/>
    <w:rsid w:val="00905FDD"/>
    <w:rsid w:val="009875A1"/>
    <w:rsid w:val="009B2D07"/>
    <w:rsid w:val="009D22E3"/>
    <w:rsid w:val="00A133B3"/>
    <w:rsid w:val="00A52386"/>
    <w:rsid w:val="00A861BC"/>
    <w:rsid w:val="00AC3E9D"/>
    <w:rsid w:val="00B65699"/>
    <w:rsid w:val="00BE75DF"/>
    <w:rsid w:val="00C90ADD"/>
    <w:rsid w:val="00CD4A26"/>
    <w:rsid w:val="00D124B7"/>
    <w:rsid w:val="00D64154"/>
    <w:rsid w:val="00D97331"/>
    <w:rsid w:val="00EC37E8"/>
    <w:rsid w:val="00ED4298"/>
    <w:rsid w:val="00EE7ADF"/>
    <w:rsid w:val="00EF631B"/>
    <w:rsid w:val="00F23F2D"/>
    <w:rsid w:val="00F97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6CA02"/>
  <w15:chartTrackingRefBased/>
  <w15:docId w15:val="{3067A7E5-EE53-453A-AF8E-CDB34ECB4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126F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26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A133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463209-1FEF-46EA-AAFC-ED3EB3B39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5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Sangoletu Tabata</dc:creator>
  <cp:keywords/>
  <dc:description/>
  <cp:lastModifiedBy>Sangoletu Tabata</cp:lastModifiedBy>
  <cp:revision>38</cp:revision>
  <dcterms:created xsi:type="dcterms:W3CDTF">2019-12-20T19:20:00Z</dcterms:created>
  <dcterms:modified xsi:type="dcterms:W3CDTF">2019-12-20T21:27:00Z</dcterms:modified>
</cp:coreProperties>
</file>